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A6" w14:textId="77777777" w:rsidR="009463DF" w:rsidRPr="00920EF5" w:rsidRDefault="009463DF" w:rsidP="009463DF">
      <w:pPr>
        <w:pStyle w:val="berschrift2"/>
      </w:pPr>
      <w:r w:rsidRPr="00920EF5">
        <w:t>COOEE alpin Hotel Dachstein</w:t>
      </w:r>
      <w:r>
        <w:t xml:space="preserve"> geht in die erste Saison</w:t>
      </w:r>
    </w:p>
    <w:p w14:paraId="65FFFBE9" w14:textId="536AFD4F" w:rsidR="009463DF" w:rsidRPr="004D4A6D" w:rsidRDefault="009463DF" w:rsidP="009463DF">
      <w:pPr>
        <w:rPr>
          <w:b/>
        </w:rPr>
      </w:pPr>
      <w:r w:rsidRPr="004D4A6D">
        <w:rPr>
          <w:b/>
        </w:rPr>
        <w:t xml:space="preserve">Ab Mitte Dezember haben „Nachwuchs-Marcel-Hirschers“ eine </w:t>
      </w:r>
      <w:r>
        <w:rPr>
          <w:b/>
        </w:rPr>
        <w:t>neue Anlaufstelle:</w:t>
      </w:r>
      <w:r w:rsidRPr="004D4A6D">
        <w:rPr>
          <w:b/>
        </w:rPr>
        <w:t xml:space="preserve"> Das COOEE alpin Hotel Dachstein in Gosau öffnet seine Pforten und macht mit </w:t>
      </w:r>
      <w:r w:rsidR="0038619D">
        <w:rPr>
          <w:b/>
        </w:rPr>
        <w:t>fairen</w:t>
      </w:r>
      <w:r w:rsidRPr="004D4A6D">
        <w:rPr>
          <w:b/>
        </w:rPr>
        <w:t xml:space="preserve"> Übernachtungspreisen den Skiurlaub </w:t>
      </w:r>
      <w:r>
        <w:rPr>
          <w:b/>
        </w:rPr>
        <w:t>au</w:t>
      </w:r>
      <w:r w:rsidR="00EA7B11">
        <w:rPr>
          <w:b/>
        </w:rPr>
        <w:t>ch</w:t>
      </w:r>
      <w:r>
        <w:rPr>
          <w:b/>
        </w:rPr>
        <w:t xml:space="preserve"> für Familien wieder erschwinglich</w:t>
      </w:r>
      <w:r w:rsidR="00AF28A3">
        <w:rPr>
          <w:b/>
        </w:rPr>
        <w:t>.</w:t>
      </w:r>
    </w:p>
    <w:p w14:paraId="28701008" w14:textId="06988D4C" w:rsidR="009463DF" w:rsidRDefault="009463DF" w:rsidP="009463DF">
      <w:r>
        <w:t>Gosau liegt im wildroma</w:t>
      </w:r>
      <w:r w:rsidR="00F96A48">
        <w:t>ntischen Teil des Salzkammergut</w:t>
      </w:r>
      <w:r>
        <w:t xml:space="preserve">s zwischen Hallstättersee und Dachstein. Die Bahnen des </w:t>
      </w:r>
      <w:r w:rsidRPr="007A3E8A">
        <w:rPr>
          <w:b/>
        </w:rPr>
        <w:t xml:space="preserve">160 </w:t>
      </w:r>
      <w:r>
        <w:rPr>
          <w:b/>
        </w:rPr>
        <w:t>Pistenk</w:t>
      </w:r>
      <w:r w:rsidRPr="007A3E8A">
        <w:rPr>
          <w:b/>
        </w:rPr>
        <w:t>ilometer</w:t>
      </w:r>
      <w:r>
        <w:t xml:space="preserve"> umspannenden Skiverbunds </w:t>
      </w:r>
      <w:r w:rsidRPr="007A3E8A">
        <w:rPr>
          <w:b/>
        </w:rPr>
        <w:t>Dachstein West</w:t>
      </w:r>
      <w:r>
        <w:t xml:space="preserve"> schwingen sich hinauf ins Mittelgebirge – und zu einem Wow-Panorama inmitten von Tennengebirge</w:t>
      </w:r>
      <w:r w:rsidRPr="0033067E">
        <w:t xml:space="preserve"> </w:t>
      </w:r>
      <w:r>
        <w:t>und</w:t>
      </w:r>
      <w:r w:rsidRPr="0033067E">
        <w:t xml:space="preserve"> </w:t>
      </w:r>
      <w:r>
        <w:t xml:space="preserve">Dachstein. Nur ein paar Minuten von der </w:t>
      </w:r>
      <w:r w:rsidRPr="00920EF5">
        <w:t>Hornspitz</w:t>
      </w:r>
      <w:r>
        <w:t>-Talstation und etwa 400 Meter vom Gosauer Ortszentrum</w:t>
      </w:r>
      <w:r w:rsidR="00F96A48">
        <w:t xml:space="preserve"> entfernt,</w:t>
      </w:r>
      <w:r>
        <w:t xml:space="preserve"> begeht </w:t>
      </w:r>
      <w:r w:rsidRPr="00F96A48">
        <w:rPr>
          <w:b/>
        </w:rPr>
        <w:t>Mitte Dezember</w:t>
      </w:r>
      <w:r>
        <w:t xml:space="preserve"> das </w:t>
      </w:r>
      <w:r w:rsidRPr="004D4A6D">
        <w:rPr>
          <w:b/>
        </w:rPr>
        <w:t xml:space="preserve">COOEE alpin Hotel Dachstein </w:t>
      </w:r>
      <w:r w:rsidRPr="007A3E8A">
        <w:t>sein</w:t>
      </w:r>
      <w:r>
        <w:rPr>
          <w:b/>
        </w:rPr>
        <w:t xml:space="preserve"> Opening (14.12.17)</w:t>
      </w:r>
      <w:r w:rsidRPr="00F96A48">
        <w:t xml:space="preserve">. </w:t>
      </w:r>
      <w:r w:rsidRPr="007A3E8A">
        <w:t xml:space="preserve">Die Zimmer sind </w:t>
      </w:r>
      <w:r w:rsidR="00F96A48">
        <w:rPr>
          <w:b/>
        </w:rPr>
        <w:t>top-</w:t>
      </w:r>
      <w:r w:rsidRPr="0033067E">
        <w:rPr>
          <w:b/>
        </w:rPr>
        <w:t>modern und praktisch</w:t>
      </w:r>
      <w:r>
        <w:t xml:space="preserve"> ausgestattet, jedes der Einzel-, Doppel und Familienzimmer hat einen Balkon, eine</w:t>
      </w:r>
      <w:r w:rsidRPr="00F61FD1">
        <w:t xml:space="preserve"> </w:t>
      </w:r>
      <w:r w:rsidRPr="00920EF5">
        <w:t>Regendusche</w:t>
      </w:r>
      <w:r>
        <w:t xml:space="preserve"> im Bad und Satelliten-</w:t>
      </w:r>
      <w:r w:rsidRPr="00920EF5">
        <w:t>TV</w:t>
      </w:r>
      <w:r>
        <w:t xml:space="preserve">. Es gibt eine </w:t>
      </w:r>
      <w:r w:rsidRPr="0033067E">
        <w:rPr>
          <w:b/>
        </w:rPr>
        <w:t>Wellnessoase mit Sauna</w:t>
      </w:r>
      <w:r w:rsidRPr="00F96A48">
        <w:t>,</w:t>
      </w:r>
      <w:r w:rsidRPr="0033067E">
        <w:rPr>
          <w:b/>
        </w:rPr>
        <w:t xml:space="preserve"> Ruhe- </w:t>
      </w:r>
      <w:r w:rsidRPr="00F96A48">
        <w:t>und</w:t>
      </w:r>
      <w:r w:rsidRPr="0033067E">
        <w:rPr>
          <w:b/>
        </w:rPr>
        <w:t xml:space="preserve"> Fitnessraum</w:t>
      </w:r>
      <w:r>
        <w:t xml:space="preserve">, einen </w:t>
      </w:r>
      <w:r w:rsidRPr="00920EF5">
        <w:t>Skiverleih</w:t>
      </w:r>
      <w:r>
        <w:t xml:space="preserve"> und einen beheizten Skiraum. </w:t>
      </w:r>
      <w:r w:rsidRPr="00920EF5">
        <w:t>Gratis WLAN im gesamten Hotel</w:t>
      </w:r>
      <w:r>
        <w:t xml:space="preserve"> ist ebenso Standard wie eine </w:t>
      </w:r>
      <w:r w:rsidRPr="00920EF5">
        <w:t xml:space="preserve">Ladestation für </w:t>
      </w:r>
      <w:r>
        <w:t xml:space="preserve">E-Autos. Gleichzeitig ist man in puncto Verpflegung ganz flexibel. Frühstück und Abendessen </w:t>
      </w:r>
      <w:r w:rsidR="00D16E2A">
        <w:t>können</w:t>
      </w:r>
      <w:r>
        <w:t xml:space="preserve"> je</w:t>
      </w:r>
      <w:r w:rsidR="00AF28A3">
        <w:t xml:space="preserve"> nach Wunsch aufgebucht werden.</w:t>
      </w:r>
    </w:p>
    <w:p w14:paraId="6E23DC71" w14:textId="094AB473" w:rsidR="009463DF" w:rsidRDefault="009463DF" w:rsidP="009463DF">
      <w:pPr>
        <w:pStyle w:val="berschrift3"/>
      </w:pPr>
      <w:r>
        <w:t>Winter u</w:t>
      </w:r>
      <w:r w:rsidR="00F96A48">
        <w:t>nter dem Dach des Salzkammergut</w:t>
      </w:r>
      <w:r>
        <w:t>s</w:t>
      </w:r>
    </w:p>
    <w:p w14:paraId="70CCDD93" w14:textId="25381392" w:rsidR="009463DF" w:rsidRPr="00920395" w:rsidRDefault="009463DF" w:rsidP="009463DF">
      <w:r>
        <w:t xml:space="preserve">Im Dachstein-Salzkammergut gibt es auch abseits der </w:t>
      </w:r>
      <w:r w:rsidRPr="00EA16D8">
        <w:rPr>
          <w:b/>
        </w:rPr>
        <w:t>traumhaften Skipisten</w:t>
      </w:r>
      <w:r>
        <w:t xml:space="preserve">, die bis über </w:t>
      </w:r>
      <w:r w:rsidRPr="00920EF5">
        <w:t>1.6</w:t>
      </w:r>
      <w:r>
        <w:t xml:space="preserve">00 Höhenmeter klettern, viel zu erleben. Der Einstieg in die </w:t>
      </w:r>
      <w:r w:rsidRPr="00EA16D8">
        <w:rPr>
          <w:b/>
        </w:rPr>
        <w:t>Märchenwaldloipe</w:t>
      </w:r>
      <w:r w:rsidRPr="00D97221">
        <w:t xml:space="preserve"> entlang </w:t>
      </w:r>
      <w:r>
        <w:t>von</w:t>
      </w:r>
      <w:r w:rsidRPr="00D97221">
        <w:t xml:space="preserve"> Gosauba</w:t>
      </w:r>
      <w:r>
        <w:t xml:space="preserve">ch vom Vordertal ins Hintertal </w:t>
      </w:r>
      <w:r w:rsidRPr="00195A42">
        <w:rPr>
          <w:bCs/>
        </w:rPr>
        <w:t>liegt gleich</w:t>
      </w:r>
      <w:r>
        <w:rPr>
          <w:b/>
          <w:bCs/>
        </w:rPr>
        <w:t xml:space="preserve"> </w:t>
      </w:r>
      <w:r>
        <w:t xml:space="preserve">neben dem neuen </w:t>
      </w:r>
      <w:r w:rsidRPr="00DF16FD">
        <w:t xml:space="preserve">COOEE alpin Hotel. </w:t>
      </w:r>
      <w:r>
        <w:t xml:space="preserve">Im gesamten </w:t>
      </w:r>
      <w:r w:rsidRPr="00DF16FD">
        <w:rPr>
          <w:bCs/>
        </w:rPr>
        <w:t>Gosautal</w:t>
      </w:r>
      <w:r w:rsidRPr="00CB7485">
        <w:t xml:space="preserve"> </w:t>
      </w:r>
      <w:r>
        <w:t xml:space="preserve">kann man auf </w:t>
      </w:r>
      <w:r w:rsidRPr="00195A42">
        <w:rPr>
          <w:b/>
        </w:rPr>
        <w:t>50 Kilometer klassische</w:t>
      </w:r>
      <w:r>
        <w:rPr>
          <w:b/>
        </w:rPr>
        <w:t>n</w:t>
      </w:r>
      <w:r w:rsidRPr="00195A42">
        <w:rPr>
          <w:b/>
        </w:rPr>
        <w:t xml:space="preserve"> und 15 Kilometer Skating-Loipen</w:t>
      </w:r>
      <w:r>
        <w:t xml:space="preserve"> </w:t>
      </w:r>
      <w:r w:rsidRPr="00D97221">
        <w:t xml:space="preserve">die klare </w:t>
      </w:r>
      <w:r>
        <w:t>Winterl</w:t>
      </w:r>
      <w:r w:rsidRPr="00D97221">
        <w:t xml:space="preserve">uft </w:t>
      </w:r>
      <w:r w:rsidR="00D16E2A">
        <w:t xml:space="preserve">atmen </w:t>
      </w:r>
      <w:r w:rsidRPr="00D97221">
        <w:t xml:space="preserve">und </w:t>
      </w:r>
      <w:r>
        <w:t>den Gosaukamm an sich vorbeiziehen lassen</w:t>
      </w:r>
      <w:r w:rsidRPr="00D97221">
        <w:t>.</w:t>
      </w:r>
      <w:r>
        <w:t xml:space="preserve"> Außerdem stehen </w:t>
      </w:r>
      <w:r>
        <w:rPr>
          <w:b/>
        </w:rPr>
        <w:t>w</w:t>
      </w:r>
      <w:r w:rsidRPr="007E464B">
        <w:rPr>
          <w:b/>
        </w:rPr>
        <w:t>underschöne Skitouren</w:t>
      </w:r>
      <w:r>
        <w:t xml:space="preserve"> zur Wahl – vom leicht begehbaren Rußberg bis zur anspruchsvollen Dachsteinüberschreitung. </w:t>
      </w:r>
      <w:r w:rsidR="00D16E2A">
        <w:t>Winterromantiker lassen sich</w:t>
      </w:r>
      <w:r>
        <w:t xml:space="preserve"> eine </w:t>
      </w:r>
      <w:r w:rsidRPr="00DF16FD">
        <w:rPr>
          <w:b/>
        </w:rPr>
        <w:t>geführte</w:t>
      </w:r>
      <w:r>
        <w:t xml:space="preserve"> </w:t>
      </w:r>
      <w:r w:rsidRPr="00EA16D8">
        <w:rPr>
          <w:b/>
        </w:rPr>
        <w:t>Schneeschuhtour</w:t>
      </w:r>
      <w:r>
        <w:rPr>
          <w:b/>
        </w:rPr>
        <w:t xml:space="preserve"> </w:t>
      </w:r>
      <w:r w:rsidRPr="00DF16FD">
        <w:t xml:space="preserve">aufs Bibereck, auf </w:t>
      </w:r>
      <w:r w:rsidR="00D16E2A">
        <w:t xml:space="preserve">den </w:t>
      </w:r>
      <w:r w:rsidRPr="00DF16FD">
        <w:t xml:space="preserve">Hornspitz oder </w:t>
      </w:r>
      <w:r>
        <w:t>ins</w:t>
      </w:r>
      <w:r w:rsidRPr="00DF16FD">
        <w:t xml:space="preserve"> </w:t>
      </w:r>
      <w:r w:rsidRPr="00DF16FD">
        <w:lastRenderedPageBreak/>
        <w:t>Löckermoos</w:t>
      </w:r>
      <w:r w:rsidR="00D16E2A" w:rsidRPr="00D16E2A">
        <w:t xml:space="preserve"> </w:t>
      </w:r>
      <w:r w:rsidR="00D16E2A">
        <w:t>nicht entgehen</w:t>
      </w:r>
      <w:r w:rsidRPr="00DF16FD">
        <w:t xml:space="preserve">. </w:t>
      </w:r>
      <w:r w:rsidR="00F96A48">
        <w:t>E</w:t>
      </w:r>
      <w:r>
        <w:t xml:space="preserve">s gibt noch eine Fülle an weiteren Möglichkeiten – von </w:t>
      </w:r>
      <w:r w:rsidRPr="00D16E2A">
        <w:rPr>
          <w:b/>
        </w:rPr>
        <w:t>Winterwandern</w:t>
      </w:r>
      <w:r>
        <w:t xml:space="preserve"> und </w:t>
      </w:r>
      <w:r w:rsidRPr="00D16E2A">
        <w:rPr>
          <w:b/>
        </w:rPr>
        <w:t>Segway-Wintertouren</w:t>
      </w:r>
      <w:r>
        <w:t xml:space="preserve"> über </w:t>
      </w:r>
      <w:r w:rsidRPr="00D16E2A">
        <w:rPr>
          <w:b/>
        </w:rPr>
        <w:t>Eislaufen und Eisstockschießen</w:t>
      </w:r>
      <w:r w:rsidR="004F7BC2" w:rsidRPr="00F96A48">
        <w:t>,</w:t>
      </w:r>
      <w:r w:rsidRPr="00F96A48">
        <w:t xml:space="preserve"> </w:t>
      </w:r>
      <w:r>
        <w:t xml:space="preserve">bis </w:t>
      </w:r>
      <w:r w:rsidR="004F7BC2">
        <w:t xml:space="preserve">hin </w:t>
      </w:r>
      <w:r>
        <w:t xml:space="preserve">zum </w:t>
      </w:r>
      <w:r w:rsidRPr="00D16E2A">
        <w:rPr>
          <w:b/>
        </w:rPr>
        <w:t>Rodeln</w:t>
      </w:r>
      <w:r>
        <w:t xml:space="preserve"> und </w:t>
      </w:r>
      <w:r w:rsidRPr="00D16E2A">
        <w:rPr>
          <w:b/>
        </w:rPr>
        <w:t>Pferdeschlitten</w:t>
      </w:r>
      <w:r w:rsidR="00D16E2A" w:rsidRPr="00D16E2A">
        <w:rPr>
          <w:b/>
        </w:rPr>
        <w:t xml:space="preserve"> </w:t>
      </w:r>
      <w:r w:rsidRPr="00D16E2A">
        <w:rPr>
          <w:b/>
        </w:rPr>
        <w:t>fahren</w:t>
      </w:r>
      <w:r>
        <w:t xml:space="preserve">. Am besten krönt man das Ganze mit einer zünftigen </w:t>
      </w:r>
      <w:r w:rsidRPr="00DF16FD">
        <w:rPr>
          <w:b/>
        </w:rPr>
        <w:t>Hütteneinkehr</w:t>
      </w:r>
      <w:r>
        <w:t xml:space="preserve">, bevor es wieder ins Urlaubszuhause des </w:t>
      </w:r>
      <w:r w:rsidRPr="004D4A6D">
        <w:rPr>
          <w:b/>
        </w:rPr>
        <w:t>COOEE alpin Hotel</w:t>
      </w:r>
      <w:r>
        <w:rPr>
          <w:b/>
        </w:rPr>
        <w:t xml:space="preserve">s </w:t>
      </w:r>
      <w:r>
        <w:t>geht, zu</w:t>
      </w:r>
      <w:r w:rsidRPr="00EA16D8">
        <w:t xml:space="preserve"> eine</w:t>
      </w:r>
      <w:r>
        <w:t>r</w:t>
      </w:r>
      <w:r w:rsidRPr="00EA16D8">
        <w:t xml:space="preserve"> </w:t>
      </w:r>
      <w:r>
        <w:t xml:space="preserve">Aufwärmrunde in die </w:t>
      </w:r>
      <w:r w:rsidRPr="00D16E2A">
        <w:rPr>
          <w:b/>
        </w:rPr>
        <w:t xml:space="preserve">Sauna </w:t>
      </w:r>
      <w:r w:rsidRPr="00D16E2A">
        <w:t>oder in den</w:t>
      </w:r>
      <w:r w:rsidRPr="00D16E2A">
        <w:rPr>
          <w:b/>
        </w:rPr>
        <w:t xml:space="preserve"> Fitnessraum</w:t>
      </w:r>
      <w:r>
        <w:t xml:space="preserve">. Die Abende rund ums Weihnachtsfest sollte man sich für die schönen Traditionen im Salzkammergut reservieren, die zwischen Gosau, Hallstatt und Bad Goisern gepflogen werden. Vom </w:t>
      </w:r>
      <w:r w:rsidRPr="00350F79">
        <w:rPr>
          <w:b/>
        </w:rPr>
        <w:t>Krambamberl</w:t>
      </w:r>
      <w:r>
        <w:rPr>
          <w:b/>
        </w:rPr>
        <w:t>-B</w:t>
      </w:r>
      <w:r w:rsidRPr="00350F79">
        <w:rPr>
          <w:b/>
        </w:rPr>
        <w:t>rennen</w:t>
      </w:r>
      <w:r>
        <w:rPr>
          <w:b/>
        </w:rPr>
        <w:t xml:space="preserve"> </w:t>
      </w:r>
      <w:r w:rsidRPr="00920395">
        <w:t>bis zum</w:t>
      </w:r>
      <w:r>
        <w:rPr>
          <w:b/>
        </w:rPr>
        <w:t xml:space="preserve"> </w:t>
      </w:r>
      <w:r w:rsidRPr="00350F79">
        <w:rPr>
          <w:b/>
        </w:rPr>
        <w:t>Glöcklerlauf</w:t>
      </w:r>
      <w:r>
        <w:rPr>
          <w:b/>
        </w:rPr>
        <w:t xml:space="preserve"> </w:t>
      </w:r>
      <w:r w:rsidRPr="0074748D">
        <w:t>werden alte Bräuche lebendig.</w:t>
      </w:r>
      <w:r>
        <w:rPr>
          <w:b/>
        </w:rPr>
        <w:t xml:space="preserve"> </w:t>
      </w:r>
      <w:r w:rsidRPr="00F96A48">
        <w:rPr>
          <w:b/>
        </w:rPr>
        <w:t>Im Jänner</w:t>
      </w:r>
      <w:r w:rsidRPr="00920395">
        <w:t xml:space="preserve"> </w:t>
      </w:r>
      <w:r>
        <w:t xml:space="preserve">heben </w:t>
      </w:r>
      <w:r w:rsidRPr="00FC26A8">
        <w:t xml:space="preserve">30 bis 40 Heißluftballone </w:t>
      </w:r>
      <w:r>
        <w:t xml:space="preserve">zur traditionellen </w:t>
      </w:r>
      <w:r w:rsidRPr="00FC26A8">
        <w:rPr>
          <w:b/>
        </w:rPr>
        <w:t xml:space="preserve">Ballonwoche (13.–20.01.18) </w:t>
      </w:r>
      <w:r w:rsidRPr="00CB7485">
        <w:t>ab und setzen</w:t>
      </w:r>
      <w:r>
        <w:rPr>
          <w:b/>
        </w:rPr>
        <w:t xml:space="preserve"> </w:t>
      </w:r>
      <w:r>
        <w:t>farbige Tupfer in den</w:t>
      </w:r>
      <w:r w:rsidRPr="00FC26A8">
        <w:t xml:space="preserve"> </w:t>
      </w:r>
      <w:r>
        <w:t>blitzblauen Winterhimmel.</w:t>
      </w:r>
      <w:r w:rsidR="00D16E2A">
        <w:t xml:space="preserve"> </w:t>
      </w:r>
      <w:hyperlink r:id="rId8" w:history="1">
        <w:r w:rsidR="00D16E2A" w:rsidRPr="00F96A48">
          <w:rPr>
            <w:rStyle w:val="Hyperlink"/>
            <w:rFonts w:eastAsia="Calibri"/>
            <w:b/>
            <w:color w:val="auto"/>
            <w:u w:val="none"/>
          </w:rPr>
          <w:t>www.cooee-alpin.com</w:t>
        </w:r>
      </w:hyperlink>
    </w:p>
    <w:p w14:paraId="1AD8B5E3" w14:textId="4F976ECF" w:rsidR="009463DF" w:rsidRPr="00EA71A8" w:rsidRDefault="00B06C48" w:rsidP="00AE526A">
      <w:pPr>
        <w:pStyle w:val="AufzhlungTitel"/>
        <w:jc w:val="both"/>
        <w:rPr>
          <w:lang w:val="de-DE"/>
        </w:rPr>
      </w:pPr>
      <w:r w:rsidRPr="00EA71A8">
        <w:rPr>
          <w:lang w:val="de-DE"/>
        </w:rPr>
        <w:t xml:space="preserve">COOEE alpin Hotel Dachstein: </w:t>
      </w:r>
      <w:r w:rsidR="009463DF" w:rsidRPr="00EA71A8">
        <w:rPr>
          <w:lang w:val="de-DE"/>
        </w:rPr>
        <w:t>Veranstaltungen in Gosau im Winter 2017/18</w:t>
      </w:r>
    </w:p>
    <w:p w14:paraId="06C67460" w14:textId="68EC3820" w:rsidR="009463DF" w:rsidRPr="00993307" w:rsidRDefault="009463DF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14.12.17:</w:t>
      </w:r>
      <w:r w:rsidRPr="00993307">
        <w:t xml:space="preserve"> </w:t>
      </w:r>
      <w:r w:rsidRPr="00993307">
        <w:rPr>
          <w:b/>
        </w:rPr>
        <w:t>COOEE alpin Hotel Dachstein Opening</w:t>
      </w:r>
      <w:r w:rsidR="00F96A48">
        <w:t xml:space="preserve"> mit g</w:t>
      </w:r>
      <w:r w:rsidRPr="00993307">
        <w:t>roßer Party und Live-Musik – Gosau</w:t>
      </w:r>
    </w:p>
    <w:p w14:paraId="066B2F1E" w14:textId="5C033AB8" w:rsidR="009463DF" w:rsidRPr="00993307" w:rsidRDefault="00842613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16.12.17:</w:t>
      </w:r>
      <w:r w:rsidR="00B04D76">
        <w:t xml:space="preserve"> 19.</w:t>
      </w:r>
      <w:r w:rsidR="009463DF" w:rsidRPr="00993307">
        <w:t xml:space="preserve">30–21 Uhr: </w:t>
      </w:r>
      <w:r w:rsidR="009463DF" w:rsidRPr="00993307">
        <w:rPr>
          <w:b/>
        </w:rPr>
        <w:t>Weihnachtskonzert</w:t>
      </w:r>
      <w:r w:rsidR="009463DF" w:rsidRPr="00993307">
        <w:t xml:space="preserve"> – Kultur- und Kongresshaus Hallstatt</w:t>
      </w:r>
    </w:p>
    <w:p w14:paraId="58FB33C4" w14:textId="040D8A1A" w:rsidR="009463DF" w:rsidRPr="00993307" w:rsidRDefault="00842613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20.12.17:</w:t>
      </w:r>
      <w:r w:rsidR="00B04D76">
        <w:t xml:space="preserve"> 09.</w:t>
      </w:r>
      <w:r w:rsidR="009463DF" w:rsidRPr="00993307">
        <w:t xml:space="preserve">45–12 Uhr: </w:t>
      </w:r>
      <w:r w:rsidR="009463DF" w:rsidRPr="00993307">
        <w:rPr>
          <w:b/>
        </w:rPr>
        <w:t>Schneeschuhwanderung „Bibereck“</w:t>
      </w:r>
      <w:r w:rsidR="009463DF" w:rsidRPr="00993307">
        <w:t xml:space="preserve"> – </w:t>
      </w:r>
      <w:r w:rsidR="006A5B38">
        <w:t>Talstation Hornspitzlift Gosau</w:t>
      </w:r>
      <w:r w:rsidR="006A5B38">
        <w:br/>
      </w:r>
      <w:r w:rsidR="00B04D76">
        <w:t>09.45–12.</w:t>
      </w:r>
      <w:r w:rsidR="009463DF" w:rsidRPr="00993307">
        <w:t xml:space="preserve">30 Uhr: </w:t>
      </w:r>
      <w:r w:rsidR="009463DF" w:rsidRPr="00993307">
        <w:rPr>
          <w:b/>
        </w:rPr>
        <w:t>Schneeschuhwanderung „Dachstein West“</w:t>
      </w:r>
      <w:r w:rsidR="009463DF" w:rsidRPr="00993307">
        <w:t xml:space="preserve"> – Talstation Hornspitzlift Gosau</w:t>
      </w:r>
    </w:p>
    <w:p w14:paraId="37FDC3F0" w14:textId="5C69BC2B" w:rsidR="009463DF" w:rsidRPr="00993307" w:rsidRDefault="00842613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21.12.17:</w:t>
      </w:r>
      <w:r w:rsidR="009463DF" w:rsidRPr="00993307">
        <w:t xml:space="preserve"> 09–14 Uhr: </w:t>
      </w:r>
      <w:r w:rsidR="009463DF" w:rsidRPr="00993307">
        <w:rPr>
          <w:b/>
        </w:rPr>
        <w:t>Schneeschuhwanderung „Naturerlebnis Löckermoos“</w:t>
      </w:r>
      <w:r w:rsidR="009463DF" w:rsidRPr="00993307">
        <w:t xml:space="preserve"> – Talstation Hornspitzlift Gosau</w:t>
      </w:r>
    </w:p>
    <w:p w14:paraId="1D52B0F2" w14:textId="37E64D94" w:rsidR="009463DF" w:rsidRPr="00993307" w:rsidRDefault="009463DF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24.12.17</w:t>
      </w:r>
      <w:r w:rsidR="00842613" w:rsidRPr="00842613">
        <w:rPr>
          <w:b/>
        </w:rPr>
        <w:t>:</w:t>
      </w:r>
      <w:r w:rsidRPr="00993307">
        <w:t xml:space="preserve"> 16 Uhr: </w:t>
      </w:r>
      <w:r w:rsidRPr="00993307">
        <w:rPr>
          <w:b/>
        </w:rPr>
        <w:t>Turmblasen</w:t>
      </w:r>
      <w:r w:rsidR="00424D35">
        <w:t xml:space="preserve"> – Marktplatz Hallstatt, 16.</w:t>
      </w:r>
      <w:r w:rsidRPr="00993307">
        <w:t>15 Uhr: Kirche, Obertraun. 17 Uhr: Kirche, Bad Goisern</w:t>
      </w:r>
    </w:p>
    <w:p w14:paraId="085AF6D4" w14:textId="62C1933A" w:rsidR="009463DF" w:rsidRPr="00993307" w:rsidRDefault="009463DF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26.12.17</w:t>
      </w:r>
      <w:r w:rsidR="00842613" w:rsidRPr="00842613">
        <w:rPr>
          <w:b/>
        </w:rPr>
        <w:t>:</w:t>
      </w:r>
      <w:r w:rsidRPr="00993307">
        <w:t xml:space="preserve"> 11 Uhr: </w:t>
      </w:r>
      <w:r w:rsidRPr="00993307">
        <w:rPr>
          <w:b/>
        </w:rPr>
        <w:t xml:space="preserve">Krambamberlbrennen in Hallstatt </w:t>
      </w:r>
      <w:r w:rsidRPr="00993307">
        <w:t>– Gaststätten, Hallstatt</w:t>
      </w:r>
    </w:p>
    <w:p w14:paraId="24BBDE5C" w14:textId="4718F143" w:rsidR="009463DF" w:rsidRPr="00993307" w:rsidRDefault="009463DF" w:rsidP="00AE526A">
      <w:pPr>
        <w:pStyle w:val="Aufzhlung"/>
        <w:numPr>
          <w:ilvl w:val="0"/>
          <w:numId w:val="0"/>
        </w:numPr>
        <w:ind w:left="357" w:hanging="357"/>
        <w:jc w:val="both"/>
      </w:pPr>
      <w:r w:rsidRPr="00842613">
        <w:rPr>
          <w:b/>
        </w:rPr>
        <w:t>28.12.17</w:t>
      </w:r>
      <w:r w:rsidR="00842613" w:rsidRPr="00842613">
        <w:rPr>
          <w:b/>
        </w:rPr>
        <w:t>:</w:t>
      </w:r>
      <w:r w:rsidRPr="00993307">
        <w:t xml:space="preserve"> 19 Uhr: </w:t>
      </w:r>
      <w:r w:rsidRPr="00993307">
        <w:rPr>
          <w:b/>
        </w:rPr>
        <w:t>Altjahrverbrennen am Hallstättersee</w:t>
      </w:r>
      <w:r w:rsidRPr="00993307">
        <w:t xml:space="preserve"> – Festgelände Traunau, Obertraun</w:t>
      </w:r>
    </w:p>
    <w:p w14:paraId="564E43DD" w14:textId="665FE107" w:rsidR="009463DF" w:rsidRPr="00920EF5" w:rsidRDefault="009463DF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29.12.17</w:t>
      </w:r>
      <w:r w:rsidR="00842613" w:rsidRPr="00842613">
        <w:rPr>
          <w:b/>
        </w:rPr>
        <w:t>:</w:t>
      </w:r>
      <w:r w:rsidR="00B04D76">
        <w:t xml:space="preserve"> 13.</w:t>
      </w:r>
      <w:r w:rsidRPr="00993307">
        <w:t>15–15</w:t>
      </w:r>
      <w:r w:rsidR="00B04D76">
        <w:t>.</w:t>
      </w:r>
      <w:r w:rsidRPr="00920EF5">
        <w:t>30 Uhr</w:t>
      </w:r>
      <w:r>
        <w:t>:</w:t>
      </w:r>
      <w:r w:rsidRPr="00883C4D">
        <w:t xml:space="preserve"> </w:t>
      </w:r>
      <w:r w:rsidRPr="00350F79">
        <w:rPr>
          <w:b/>
        </w:rPr>
        <w:t>Schneeschuhwanderung</w:t>
      </w:r>
      <w:r w:rsidRPr="00920EF5">
        <w:t xml:space="preserve"> „</w:t>
      </w:r>
      <w:r>
        <w:t>Genieß die Natur</w:t>
      </w:r>
      <w:r w:rsidRPr="00920EF5">
        <w:t>“</w:t>
      </w:r>
      <w:r>
        <w:t xml:space="preserve"> – </w:t>
      </w:r>
      <w:r w:rsidRPr="00920EF5">
        <w:t>Panorama-Jet, Gosau</w:t>
      </w:r>
      <w:r>
        <w:br/>
        <w:t>16</w:t>
      </w:r>
      <w:r w:rsidRPr="00920EF5">
        <w:t xml:space="preserve"> Uhr</w:t>
      </w:r>
      <w:r>
        <w:t>:</w:t>
      </w:r>
      <w:r w:rsidRPr="005B0D27">
        <w:t xml:space="preserve"> </w:t>
      </w:r>
      <w:r w:rsidRPr="00C37CD2">
        <w:rPr>
          <w:b/>
        </w:rPr>
        <w:t>Neujahranblasen</w:t>
      </w:r>
      <w:r>
        <w:t xml:space="preserve"> – </w:t>
      </w:r>
      <w:r w:rsidRPr="00920EF5">
        <w:t>Gemeindeplatz Obertraun</w:t>
      </w:r>
    </w:p>
    <w:p w14:paraId="138E6A54" w14:textId="77777777" w:rsidR="009463DF" w:rsidRPr="00920EF5" w:rsidRDefault="009463DF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31.12.17:</w:t>
      </w:r>
      <w:r w:rsidRPr="005B0D27">
        <w:t xml:space="preserve"> </w:t>
      </w:r>
      <w:r w:rsidRPr="00350F79">
        <w:rPr>
          <w:b/>
        </w:rPr>
        <w:t>Silvester im Narzissenbad Bad Aussee</w:t>
      </w:r>
      <w:r>
        <w:t xml:space="preserve"> – Ther</w:t>
      </w:r>
      <w:r w:rsidRPr="00920EF5">
        <w:t>me Bad Aussee</w:t>
      </w:r>
    </w:p>
    <w:p w14:paraId="5991C15A" w14:textId="0C990B45" w:rsidR="009463DF" w:rsidRPr="00920EF5" w:rsidRDefault="009463DF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05</w:t>
      </w:r>
      <w:r w:rsidR="00842613" w:rsidRPr="00842613">
        <w:rPr>
          <w:b/>
        </w:rPr>
        <w:t>.01.18:</w:t>
      </w:r>
      <w:r w:rsidR="00B04D76">
        <w:t xml:space="preserve"> 16.</w:t>
      </w:r>
      <w:r>
        <w:t>45–19</w:t>
      </w:r>
      <w:r w:rsidRPr="00920EF5">
        <w:t xml:space="preserve"> Uhr</w:t>
      </w:r>
      <w:r>
        <w:t>:</w:t>
      </w:r>
      <w:r w:rsidRPr="005B0D27">
        <w:t xml:space="preserve"> </w:t>
      </w:r>
      <w:r w:rsidRPr="00350F79">
        <w:rPr>
          <w:b/>
        </w:rPr>
        <w:t>Glöcklerlauf</w:t>
      </w:r>
      <w:r>
        <w:t xml:space="preserve"> – </w:t>
      </w:r>
      <w:r w:rsidRPr="00920EF5">
        <w:t>Gemeindeplatz Obertraun</w:t>
      </w:r>
      <w:r>
        <w:t>. 17–19</w:t>
      </w:r>
      <w:r w:rsidRPr="00920EF5">
        <w:t xml:space="preserve"> Uhr</w:t>
      </w:r>
      <w:r>
        <w:t>:</w:t>
      </w:r>
      <w:r w:rsidRPr="005B0D27">
        <w:t xml:space="preserve"> </w:t>
      </w:r>
      <w:r w:rsidRPr="00920EF5">
        <w:t>Zentrum Bad Ischl</w:t>
      </w:r>
      <w:r>
        <w:t xml:space="preserve">. 20 Uhr: </w:t>
      </w:r>
      <w:r w:rsidRPr="00920EF5">
        <w:t>Marktplatz Bad Goisern</w:t>
      </w:r>
    </w:p>
    <w:p w14:paraId="47B3734F" w14:textId="123B9038" w:rsidR="009463DF" w:rsidRPr="00920EF5" w:rsidRDefault="009463DF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13.01.–21</w:t>
      </w:r>
      <w:r w:rsidR="00842613" w:rsidRPr="00842613">
        <w:rPr>
          <w:b/>
        </w:rPr>
        <w:t>.01.18:</w:t>
      </w:r>
      <w:r>
        <w:t xml:space="preserve"> 09–16</w:t>
      </w:r>
      <w:r w:rsidRPr="00920EF5">
        <w:t xml:space="preserve"> Uhr</w:t>
      </w:r>
      <w:r>
        <w:t>:</w:t>
      </w:r>
      <w:r w:rsidRPr="005B0D27">
        <w:t xml:space="preserve"> </w:t>
      </w:r>
      <w:r w:rsidRPr="00350F79">
        <w:rPr>
          <w:b/>
        </w:rPr>
        <w:t>Ballonwoche</w:t>
      </w:r>
      <w:r>
        <w:t xml:space="preserve"> – </w:t>
      </w:r>
      <w:r w:rsidRPr="00920EF5">
        <w:t>Gosau</w:t>
      </w:r>
    </w:p>
    <w:p w14:paraId="4A5B80D4" w14:textId="4F871B9D" w:rsidR="009463DF" w:rsidRPr="00920EF5" w:rsidRDefault="009463DF" w:rsidP="00AE526A">
      <w:pPr>
        <w:pStyle w:val="Aufzhlung"/>
        <w:numPr>
          <w:ilvl w:val="0"/>
          <w:numId w:val="0"/>
        </w:numPr>
        <w:jc w:val="both"/>
      </w:pPr>
      <w:r w:rsidRPr="00842613">
        <w:rPr>
          <w:b/>
        </w:rPr>
        <w:t>10</w:t>
      </w:r>
      <w:r w:rsidR="00842613" w:rsidRPr="00842613">
        <w:rPr>
          <w:b/>
        </w:rPr>
        <w:t>.02.18:</w:t>
      </w:r>
      <w:r>
        <w:t xml:space="preserve"> 14</w:t>
      </w:r>
      <w:r w:rsidRPr="00920EF5">
        <w:t xml:space="preserve"> Uhr</w:t>
      </w:r>
      <w:r>
        <w:t>:</w:t>
      </w:r>
      <w:r w:rsidRPr="005B0D27">
        <w:t xml:space="preserve"> </w:t>
      </w:r>
      <w:r w:rsidRPr="00350F79">
        <w:rPr>
          <w:b/>
        </w:rPr>
        <w:t>Faschingsumzug Ramsau</w:t>
      </w:r>
      <w:r w:rsidRPr="00920EF5">
        <w:t xml:space="preserve"> </w:t>
      </w:r>
      <w:r>
        <w:t xml:space="preserve">– </w:t>
      </w:r>
      <w:r w:rsidRPr="00920EF5">
        <w:t>Bad Goisern</w:t>
      </w:r>
    </w:p>
    <w:p w14:paraId="0F3A2C65" w14:textId="77777777" w:rsidR="00B06C48" w:rsidRPr="00EA71A8" w:rsidRDefault="00B06C48" w:rsidP="00AE526A">
      <w:pPr>
        <w:pStyle w:val="AufzhlungTitel"/>
        <w:jc w:val="both"/>
        <w:rPr>
          <w:lang w:val="de-DE"/>
        </w:rPr>
      </w:pPr>
      <w:r w:rsidRPr="00EA71A8">
        <w:rPr>
          <w:lang w:val="de-DE"/>
        </w:rPr>
        <w:t>COOEE alpin Hotel Dachstein, Eröffnung am 14.12.17</w:t>
      </w:r>
    </w:p>
    <w:p w14:paraId="45C5DC95" w14:textId="5945D654" w:rsidR="00B06C48" w:rsidRPr="00920EF5" w:rsidRDefault="00B06C48" w:rsidP="00AE526A">
      <w:pPr>
        <w:pStyle w:val="Aufzhlung"/>
        <w:numPr>
          <w:ilvl w:val="0"/>
          <w:numId w:val="0"/>
        </w:numPr>
        <w:jc w:val="both"/>
      </w:pPr>
      <w:r w:rsidRPr="006A5B38">
        <w:rPr>
          <w:b/>
        </w:rPr>
        <w:t>Preise p.P.:</w:t>
      </w:r>
      <w:r>
        <w:t xml:space="preserve"> im DZ ab </w:t>
      </w:r>
      <w:r w:rsidRPr="00920EF5">
        <w:t>35,50</w:t>
      </w:r>
      <w:r>
        <w:t xml:space="preserve"> Euro – im EZ ab 50 Euro – im </w:t>
      </w:r>
      <w:r w:rsidRPr="00920EF5">
        <w:t>Familienzimmer</w:t>
      </w:r>
      <w:r>
        <w:t>/</w:t>
      </w:r>
      <w:r w:rsidRPr="00920EF5">
        <w:t>Familiennestl</w:t>
      </w:r>
      <w:r w:rsidR="004D74C1">
        <w:t xml:space="preserve"> ab 46 Euro</w:t>
      </w:r>
    </w:p>
    <w:p w14:paraId="1FA630DD" w14:textId="64780D52" w:rsidR="00384F1B" w:rsidRPr="00384F1B" w:rsidRDefault="002D26AC" w:rsidP="00395393">
      <w:pPr>
        <w:pStyle w:val="Infoblock"/>
        <w:rPr>
          <w:b/>
          <w:bCs/>
          <w:lang w:val="de-AT"/>
        </w:rPr>
      </w:pPr>
      <w:r>
        <w:rPr>
          <w:lang w:val="de-AT"/>
        </w:rPr>
        <w:t>4.09</w:t>
      </w:r>
      <w:r w:rsidR="009463DF" w:rsidRPr="00D3503E">
        <w:rPr>
          <w:lang w:val="de-AT"/>
        </w:rPr>
        <w:t>0 Zeichen</w:t>
      </w:r>
      <w:r w:rsidR="009463DF" w:rsidRPr="00D3503E">
        <w:rPr>
          <w:lang w:val="de-AT"/>
        </w:rPr>
        <w:br/>
      </w:r>
      <w:r w:rsidR="009463DF" w:rsidRPr="00D3503E">
        <w:rPr>
          <w:b/>
          <w:bCs/>
          <w:lang w:val="de-AT"/>
        </w:rPr>
        <w:t>Abdruck honorarfrei,</w:t>
      </w:r>
      <w:r w:rsidR="009463DF" w:rsidRPr="00D3503E">
        <w:rPr>
          <w:b/>
          <w:bCs/>
          <w:lang w:val="de-AT"/>
        </w:rPr>
        <w:br/>
        <w:t>Belegexemplar erbeten!</w:t>
      </w:r>
    </w:p>
    <w:sectPr w:rsidR="00384F1B" w:rsidRPr="00384F1B" w:rsidSect="00347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AEFF" w14:textId="77777777" w:rsidR="004A75C1" w:rsidRDefault="004A75C1" w:rsidP="00A23111">
      <w:pPr>
        <w:spacing w:after="0" w:line="240" w:lineRule="auto"/>
      </w:pPr>
      <w:r>
        <w:separator/>
      </w:r>
    </w:p>
  </w:endnote>
  <w:endnote w:type="continuationSeparator" w:id="0">
    <w:p w14:paraId="4C4C2BE0" w14:textId="77777777" w:rsidR="004A75C1" w:rsidRDefault="004A75C1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30DA" w14:textId="77777777" w:rsidR="003331F5" w:rsidRDefault="00333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A75C1" w14:paraId="5D65E7D8" w14:textId="77777777">
      <w:tc>
        <w:tcPr>
          <w:tcW w:w="5908" w:type="dxa"/>
        </w:tcPr>
        <w:p w14:paraId="7D9D977A" w14:textId="77777777" w:rsidR="008F7929" w:rsidRPr="00E77C31" w:rsidRDefault="008F7929" w:rsidP="008F7929">
          <w:pPr>
            <w:pStyle w:val="Fuzeile"/>
            <w:rPr>
              <w:b/>
              <w:lang w:val="en-US"/>
            </w:rPr>
          </w:pPr>
          <w:r w:rsidRPr="00E77C31">
            <w:rPr>
              <w:b/>
              <w:lang w:val="en-US"/>
            </w:rPr>
            <w:t>Weitere Informationen:</w:t>
          </w:r>
        </w:p>
        <w:p w14:paraId="51FCF76C" w14:textId="77777777" w:rsidR="003331F5" w:rsidRDefault="003331F5" w:rsidP="003331F5">
          <w:pPr>
            <w:pStyle w:val="Fuzeile"/>
            <w:rPr>
              <w:lang w:val="en-US"/>
            </w:rPr>
          </w:pPr>
          <w:r>
            <w:rPr>
              <w:lang w:val="en-US"/>
            </w:rPr>
            <w:t>COOEE alpin Hotels</w:t>
          </w:r>
        </w:p>
        <w:p w14:paraId="70ACD6A7" w14:textId="77777777" w:rsidR="003331F5" w:rsidRDefault="003331F5" w:rsidP="003331F5">
          <w:pPr>
            <w:pStyle w:val="Fuzeile"/>
            <w:rPr>
              <w:lang w:val="en-US"/>
            </w:rPr>
          </w:pPr>
          <w:r>
            <w:rPr>
              <w:lang w:val="en-US"/>
            </w:rPr>
            <w:t>COOEE alpin Holding GmbH</w:t>
          </w:r>
        </w:p>
        <w:p w14:paraId="31B3BE81" w14:textId="77777777" w:rsidR="003331F5" w:rsidRDefault="003331F5" w:rsidP="003331F5">
          <w:pPr>
            <w:pStyle w:val="Fuzeile"/>
          </w:pPr>
          <w:r>
            <w:t>Millennium Tower, 32. Etage</w:t>
          </w:r>
        </w:p>
        <w:p w14:paraId="57A01BD3" w14:textId="77777777" w:rsidR="003331F5" w:rsidRDefault="003331F5" w:rsidP="003331F5">
          <w:pPr>
            <w:pStyle w:val="Fuzeile"/>
          </w:pPr>
          <w:r>
            <w:t>A-1200 Wien,Handelskai 94–96</w:t>
          </w:r>
        </w:p>
        <w:p w14:paraId="34585A00" w14:textId="77777777" w:rsidR="003331F5" w:rsidRDefault="003331F5" w:rsidP="003331F5">
          <w:pPr>
            <w:pStyle w:val="Fuzeile"/>
          </w:pPr>
          <w:r>
            <w:t>T+43 1 240 27 605</w:t>
          </w:r>
        </w:p>
        <w:p w14:paraId="3C817E81" w14:textId="77777777" w:rsidR="003331F5" w:rsidRDefault="003331F5" w:rsidP="003331F5">
          <w:pPr>
            <w:pStyle w:val="Fuzeile"/>
          </w:pPr>
          <w:r>
            <w:t>E-Mail:wien@cooee-alpin.com</w:t>
          </w:r>
        </w:p>
        <w:p w14:paraId="7073ABD3" w14:textId="4EDEDFCC" w:rsidR="004A75C1" w:rsidRPr="00F41D60" w:rsidRDefault="003331F5" w:rsidP="003331F5">
          <w:pPr>
            <w:pStyle w:val="Fuzeile"/>
          </w:pPr>
          <w:r>
            <w:t>www.cooee-alpin.com</w:t>
          </w:r>
          <w:bookmarkStart w:id="0" w:name="_GoBack"/>
          <w:bookmarkEnd w:id="0"/>
        </w:p>
      </w:tc>
      <w:tc>
        <w:tcPr>
          <w:tcW w:w="3402" w:type="dxa"/>
        </w:tcPr>
        <w:p w14:paraId="20939E3D" w14:textId="77777777" w:rsidR="004A75C1" w:rsidRDefault="004A75C1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Ges.m.b.H.</w:t>
          </w:r>
        </w:p>
        <w:p w14:paraId="5A2A42E1" w14:textId="77777777" w:rsidR="004A75C1" w:rsidRDefault="004A75C1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4A75C1" w:rsidRPr="00F52983" w:rsidRDefault="004A75C1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235E3D34" w14:textId="77777777" w:rsidR="004A75C1" w:rsidRDefault="004A75C1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4A75C1" w:rsidRDefault="004A75C1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4A75C1" w:rsidRDefault="004A75C1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4A75C1" w:rsidRDefault="004A75C1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1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4A75C1" w:rsidRDefault="004A75C1" w:rsidP="00E36EEA">
    <w:pPr>
      <w:pStyle w:val="Fuzeile"/>
      <w:spacing w:line="20" w:lineRule="exact"/>
      <w:rPr>
        <w:rFonts w:cs="Arial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F6F8" w14:textId="77777777" w:rsidR="003331F5" w:rsidRDefault="003331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7C07" w14:textId="77777777" w:rsidR="004A75C1" w:rsidRDefault="004A75C1" w:rsidP="00A23111">
      <w:pPr>
        <w:spacing w:after="0" w:line="240" w:lineRule="auto"/>
      </w:pPr>
      <w:r>
        <w:separator/>
      </w:r>
    </w:p>
  </w:footnote>
  <w:footnote w:type="continuationSeparator" w:id="0">
    <w:p w14:paraId="3322D1ED" w14:textId="77777777" w:rsidR="004A75C1" w:rsidRDefault="004A75C1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374E" w14:textId="77777777" w:rsidR="003331F5" w:rsidRDefault="003331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A214" w14:textId="7E8C123E" w:rsidR="004A75C1" w:rsidRDefault="004A75C1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3DB92807" w:rsidR="004A75C1" w:rsidRDefault="004A75C1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395393">
      <w:t>Kurztext</w:t>
    </w:r>
  </w:p>
  <w:p w14:paraId="40CD9CEC" w14:textId="28F4159D" w:rsidR="004A75C1" w:rsidRDefault="004A75C1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3331F5">
      <w:rPr>
        <w:noProof/>
      </w:rPr>
      <w:t>November 17</w:t>
    </w:r>
    <w:r>
      <w:rPr>
        <w:noProof/>
      </w:rPr>
      <w:fldChar w:fldCharType="end"/>
    </w:r>
    <w:r>
      <w:rPr>
        <w:rFonts w:cs="Arial"/>
      </w:rPr>
      <w:tab/>
    </w:r>
    <w:r w:rsidRPr="00F41D60">
      <w:rPr>
        <w:caps/>
      </w:rPr>
      <w:t>COOEE alpin Hotels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3331F5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826D3" w14:textId="77777777" w:rsidR="003331F5" w:rsidRDefault="003331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5"/>
    <w:rsid w:val="000779D7"/>
    <w:rsid w:val="00087846"/>
    <w:rsid w:val="001271F3"/>
    <w:rsid w:val="0013023E"/>
    <w:rsid w:val="0013646D"/>
    <w:rsid w:val="00140A69"/>
    <w:rsid w:val="001524C3"/>
    <w:rsid w:val="001573ED"/>
    <w:rsid w:val="00195A42"/>
    <w:rsid w:val="001C740C"/>
    <w:rsid w:val="00235CD4"/>
    <w:rsid w:val="00257FA8"/>
    <w:rsid w:val="00267802"/>
    <w:rsid w:val="00270E0E"/>
    <w:rsid w:val="002B0886"/>
    <w:rsid w:val="002C66D7"/>
    <w:rsid w:val="002D26AC"/>
    <w:rsid w:val="0033067E"/>
    <w:rsid w:val="003331F5"/>
    <w:rsid w:val="003473D4"/>
    <w:rsid w:val="00350F79"/>
    <w:rsid w:val="00384F1B"/>
    <w:rsid w:val="0038619D"/>
    <w:rsid w:val="00395393"/>
    <w:rsid w:val="003B1319"/>
    <w:rsid w:val="003C286B"/>
    <w:rsid w:val="003C64B1"/>
    <w:rsid w:val="00424D35"/>
    <w:rsid w:val="00453589"/>
    <w:rsid w:val="00496DBF"/>
    <w:rsid w:val="004A75C1"/>
    <w:rsid w:val="004C444F"/>
    <w:rsid w:val="004D4A6D"/>
    <w:rsid w:val="004D74C1"/>
    <w:rsid w:val="004F7BC2"/>
    <w:rsid w:val="00526ACA"/>
    <w:rsid w:val="00534E59"/>
    <w:rsid w:val="00545181"/>
    <w:rsid w:val="005467D0"/>
    <w:rsid w:val="00581209"/>
    <w:rsid w:val="005B0D27"/>
    <w:rsid w:val="005B134B"/>
    <w:rsid w:val="005B6912"/>
    <w:rsid w:val="005E2726"/>
    <w:rsid w:val="005F07FA"/>
    <w:rsid w:val="006A3C95"/>
    <w:rsid w:val="006A5B38"/>
    <w:rsid w:val="006D12F3"/>
    <w:rsid w:val="006E1BCE"/>
    <w:rsid w:val="00713E1B"/>
    <w:rsid w:val="00731724"/>
    <w:rsid w:val="0076450C"/>
    <w:rsid w:val="00783AC0"/>
    <w:rsid w:val="00794473"/>
    <w:rsid w:val="007A003D"/>
    <w:rsid w:val="007A3E8A"/>
    <w:rsid w:val="007B39F0"/>
    <w:rsid w:val="007B76D6"/>
    <w:rsid w:val="007D786D"/>
    <w:rsid w:val="007E464B"/>
    <w:rsid w:val="007F01BC"/>
    <w:rsid w:val="007F2920"/>
    <w:rsid w:val="00842613"/>
    <w:rsid w:val="00881474"/>
    <w:rsid w:val="00883C4D"/>
    <w:rsid w:val="008E49A8"/>
    <w:rsid w:val="008F58B6"/>
    <w:rsid w:val="008F60A5"/>
    <w:rsid w:val="008F7929"/>
    <w:rsid w:val="00915AA1"/>
    <w:rsid w:val="00920395"/>
    <w:rsid w:val="00920EF5"/>
    <w:rsid w:val="00936E9A"/>
    <w:rsid w:val="009463DF"/>
    <w:rsid w:val="00994888"/>
    <w:rsid w:val="009D790C"/>
    <w:rsid w:val="009E5E1F"/>
    <w:rsid w:val="00A04FDB"/>
    <w:rsid w:val="00A23111"/>
    <w:rsid w:val="00A30389"/>
    <w:rsid w:val="00A6280F"/>
    <w:rsid w:val="00A64294"/>
    <w:rsid w:val="00AC6D34"/>
    <w:rsid w:val="00AE526A"/>
    <w:rsid w:val="00AF28A3"/>
    <w:rsid w:val="00B04D76"/>
    <w:rsid w:val="00B06C48"/>
    <w:rsid w:val="00B23B26"/>
    <w:rsid w:val="00B53C99"/>
    <w:rsid w:val="00B63269"/>
    <w:rsid w:val="00B8471D"/>
    <w:rsid w:val="00C37CD2"/>
    <w:rsid w:val="00C76AC2"/>
    <w:rsid w:val="00CB7485"/>
    <w:rsid w:val="00CC1087"/>
    <w:rsid w:val="00CD6618"/>
    <w:rsid w:val="00CE5954"/>
    <w:rsid w:val="00D16E2A"/>
    <w:rsid w:val="00D3503E"/>
    <w:rsid w:val="00D95A27"/>
    <w:rsid w:val="00D95DB5"/>
    <w:rsid w:val="00D97221"/>
    <w:rsid w:val="00E206D2"/>
    <w:rsid w:val="00E36EEA"/>
    <w:rsid w:val="00E55C92"/>
    <w:rsid w:val="00E755C1"/>
    <w:rsid w:val="00E84CB2"/>
    <w:rsid w:val="00EA16D8"/>
    <w:rsid w:val="00EA4C7E"/>
    <w:rsid w:val="00EA71A8"/>
    <w:rsid w:val="00EA7B11"/>
    <w:rsid w:val="00EB01E2"/>
    <w:rsid w:val="00EC3273"/>
    <w:rsid w:val="00EC4AAD"/>
    <w:rsid w:val="00ED6356"/>
    <w:rsid w:val="00EE26FF"/>
    <w:rsid w:val="00F41D60"/>
    <w:rsid w:val="00F41E2F"/>
    <w:rsid w:val="00F52983"/>
    <w:rsid w:val="00F61FD1"/>
    <w:rsid w:val="00F96A48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BC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37CD2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37CD2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37CD2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37CD2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ee-alpin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creator>mk-salzburg</dc:creator>
  <cp:lastModifiedBy>mk-salzburg</cp:lastModifiedBy>
  <cp:revision>2</cp:revision>
  <dcterms:created xsi:type="dcterms:W3CDTF">2017-11-14T12:45:00Z</dcterms:created>
  <dcterms:modified xsi:type="dcterms:W3CDTF">2017-11-14T12:45:00Z</dcterms:modified>
</cp:coreProperties>
</file>